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</w:pPr>
    </w:p>
    <w:p>
      <w:pPr>
        <w:ind w:left="0" w:leftChars="0" w:right="280" w:firstLine="0" w:firstLineChars="0"/>
        <w:jc w:val="both"/>
        <w:rPr>
          <w:rFonts w:hint="eastAsia" w:asciiTheme="minorEastAsia" w:hAnsiTheme="minorEastAsia" w:cs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 w:val="0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宋体" w:hAnsi="宋体"/>
          <w:b/>
          <w:sz w:val="32"/>
          <w:szCs w:val="28"/>
          <w:lang w:val="en-US" w:eastAsia="zh-CN"/>
        </w:rPr>
      </w:pPr>
      <w:r>
        <w:rPr>
          <w:rFonts w:hint="eastAsia" w:ascii="宋体" w:hAnsi="宋体"/>
          <w:b/>
          <w:sz w:val="32"/>
          <w:szCs w:val="28"/>
          <w:lang w:val="en-US" w:eastAsia="zh-CN"/>
        </w:rPr>
        <w:t>江苏省钢铁行业协会</w:t>
      </w:r>
    </w:p>
    <w:p>
      <w:pPr>
        <w:jc w:val="center"/>
        <w:rPr>
          <w:rFonts w:hint="eastAsia" w:ascii="宋体" w:hAnsi="宋体"/>
          <w:b/>
          <w:sz w:val="32"/>
          <w:szCs w:val="28"/>
        </w:rPr>
      </w:pPr>
      <w:r>
        <w:rPr>
          <w:rFonts w:hint="eastAsia" w:ascii="宋体" w:hAnsi="宋体"/>
          <w:b/>
          <w:sz w:val="32"/>
          <w:szCs w:val="28"/>
          <w:lang w:val="en-US" w:eastAsia="zh-CN"/>
        </w:rPr>
        <w:t>会长办公会暨二届三次常务理事会、理事会回执</w:t>
      </w:r>
    </w:p>
    <w:p>
      <w:pPr>
        <w:pStyle w:val="4"/>
        <w:rPr>
          <w:rFonts w:hint="eastAsia"/>
        </w:rPr>
      </w:pPr>
    </w:p>
    <w:p>
      <w:pPr>
        <w:autoSpaceDE/>
        <w:autoSpaceDN/>
        <w:spacing w:before="0" w:after="0" w:line="240" w:lineRule="auto"/>
        <w:ind w:left="0" w:leftChars="0" w:right="0" w:firstLine="560" w:firstLineChars="200"/>
        <w:jc w:val="both"/>
        <w:rPr>
          <w:rFonts w:hint="default" w:ascii="宋体" w:hAnsi="宋体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Theme="minorEastAsia" w:cstheme="minorBidi"/>
          <w:kern w:val="2"/>
          <w:sz w:val="28"/>
          <w:szCs w:val="28"/>
          <w:lang w:val="en-US" w:bidi="ar-SA"/>
        </w:rPr>
        <w:t xml:space="preserve">邮箱：jsgt007@126.com         </w:t>
      </w:r>
      <w:r>
        <w:rPr>
          <w:rFonts w:hint="eastAsia" w:ascii="宋体" w:hAnsi="宋体" w:eastAsiaTheme="minorEastAsia" w:cstheme="minorBidi"/>
          <w:kern w:val="2"/>
          <w:sz w:val="28"/>
          <w:szCs w:val="28"/>
          <w:lang w:val="en-US" w:eastAsia="zh-CN" w:bidi="ar-SA"/>
        </w:rPr>
        <w:t xml:space="preserve">   </w:t>
      </w:r>
      <w:r>
        <w:rPr>
          <w:rFonts w:hint="eastAsia" w:ascii="宋体" w:hAnsi="宋体" w:eastAsiaTheme="minorEastAsia" w:cstheme="minorBidi"/>
          <w:kern w:val="2"/>
          <w:sz w:val="28"/>
          <w:szCs w:val="28"/>
          <w:lang w:val="en-US" w:bidi="ar-SA"/>
        </w:rPr>
        <w:t xml:space="preserve"> 传真：025-844907</w:t>
      </w:r>
      <w:r>
        <w:rPr>
          <w:rFonts w:hint="eastAsia" w:ascii="宋体" w:hAnsi="宋体" w:cstheme="minorBidi"/>
          <w:kern w:val="2"/>
          <w:sz w:val="28"/>
          <w:szCs w:val="28"/>
          <w:lang w:val="en-US" w:eastAsia="zh-CN" w:bidi="ar-SA"/>
        </w:rPr>
        <w:t>52</w:t>
      </w:r>
    </w:p>
    <w:tbl>
      <w:tblPr>
        <w:tblStyle w:val="6"/>
        <w:tblW w:w="77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9"/>
        <w:gridCol w:w="1916"/>
        <w:gridCol w:w="945"/>
        <w:gridCol w:w="2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单位名称</w:t>
            </w:r>
          </w:p>
        </w:tc>
        <w:tc>
          <w:tcPr>
            <w:tcW w:w="5805" w:type="dxa"/>
            <w:gridSpan w:val="3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参会人员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9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1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ind w:firstLine="280" w:firstLineChars="100"/>
        <w:rPr>
          <w:rFonts w:hint="default" w:ascii="宋体" w:hAnsi="宋体" w:eastAsia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经办人：</w:t>
      </w: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 xml:space="preserve">            手机：            邮箱：</w:t>
      </w:r>
    </w:p>
    <w:p>
      <w:pPr>
        <w:pStyle w:val="2"/>
        <w:rPr>
          <w:rFonts w:hint="eastAsia" w:cs="宋体"/>
          <w:color w:val="000000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3ODllMWY4NmIyYmJhYjM5NTM1ZTM3NzFjNGM5ODAifQ=="/>
  </w:docVars>
  <w:rsids>
    <w:rsidRoot w:val="00000000"/>
    <w:rsid w:val="008F7DD1"/>
    <w:rsid w:val="06935222"/>
    <w:rsid w:val="070D2559"/>
    <w:rsid w:val="09365662"/>
    <w:rsid w:val="09B727FA"/>
    <w:rsid w:val="0A575213"/>
    <w:rsid w:val="0A5C7950"/>
    <w:rsid w:val="0ADD2310"/>
    <w:rsid w:val="0AE14B27"/>
    <w:rsid w:val="0E957534"/>
    <w:rsid w:val="0EA00460"/>
    <w:rsid w:val="12A9427F"/>
    <w:rsid w:val="138700C5"/>
    <w:rsid w:val="13E21C26"/>
    <w:rsid w:val="1506445C"/>
    <w:rsid w:val="1576028B"/>
    <w:rsid w:val="1580421D"/>
    <w:rsid w:val="165C2CB0"/>
    <w:rsid w:val="169E1DAB"/>
    <w:rsid w:val="16E90F2E"/>
    <w:rsid w:val="16EA5E97"/>
    <w:rsid w:val="1728218B"/>
    <w:rsid w:val="179B25EC"/>
    <w:rsid w:val="1B771AE2"/>
    <w:rsid w:val="1D141EAA"/>
    <w:rsid w:val="1DD97E5D"/>
    <w:rsid w:val="1E706DD7"/>
    <w:rsid w:val="1EFD725F"/>
    <w:rsid w:val="1EFF0818"/>
    <w:rsid w:val="1F850C1A"/>
    <w:rsid w:val="1F904A78"/>
    <w:rsid w:val="20000CE7"/>
    <w:rsid w:val="20121C2F"/>
    <w:rsid w:val="21537A43"/>
    <w:rsid w:val="217F6677"/>
    <w:rsid w:val="23040899"/>
    <w:rsid w:val="240011AD"/>
    <w:rsid w:val="253920BA"/>
    <w:rsid w:val="25C96C41"/>
    <w:rsid w:val="25F870A9"/>
    <w:rsid w:val="25FB6F09"/>
    <w:rsid w:val="263A04ED"/>
    <w:rsid w:val="26553221"/>
    <w:rsid w:val="276924A4"/>
    <w:rsid w:val="277B6CE9"/>
    <w:rsid w:val="27920546"/>
    <w:rsid w:val="2BA36DF2"/>
    <w:rsid w:val="2C5139B2"/>
    <w:rsid w:val="2CB56CEC"/>
    <w:rsid w:val="2CCD568F"/>
    <w:rsid w:val="2D742ED4"/>
    <w:rsid w:val="2DD1460E"/>
    <w:rsid w:val="2DE14878"/>
    <w:rsid w:val="2E26713A"/>
    <w:rsid w:val="2F98624E"/>
    <w:rsid w:val="30504FBB"/>
    <w:rsid w:val="30732FFC"/>
    <w:rsid w:val="31871AC9"/>
    <w:rsid w:val="31D2384B"/>
    <w:rsid w:val="32AF054D"/>
    <w:rsid w:val="32CF74C7"/>
    <w:rsid w:val="334E00BE"/>
    <w:rsid w:val="339307E2"/>
    <w:rsid w:val="346F1083"/>
    <w:rsid w:val="34A44555"/>
    <w:rsid w:val="34F22443"/>
    <w:rsid w:val="359760BB"/>
    <w:rsid w:val="35A91578"/>
    <w:rsid w:val="35E907CF"/>
    <w:rsid w:val="360D6CC3"/>
    <w:rsid w:val="38270ADC"/>
    <w:rsid w:val="39742044"/>
    <w:rsid w:val="39A41876"/>
    <w:rsid w:val="3A6F4395"/>
    <w:rsid w:val="3ACC7444"/>
    <w:rsid w:val="3AE301E2"/>
    <w:rsid w:val="3B2764F1"/>
    <w:rsid w:val="3BB84068"/>
    <w:rsid w:val="3BDD31C3"/>
    <w:rsid w:val="3C3F506B"/>
    <w:rsid w:val="3CD852FF"/>
    <w:rsid w:val="3CE54ACD"/>
    <w:rsid w:val="3CEF24AB"/>
    <w:rsid w:val="3D666516"/>
    <w:rsid w:val="3D6C09E9"/>
    <w:rsid w:val="3E17066B"/>
    <w:rsid w:val="3F010B86"/>
    <w:rsid w:val="3F452B03"/>
    <w:rsid w:val="4018698D"/>
    <w:rsid w:val="406B7044"/>
    <w:rsid w:val="4146501F"/>
    <w:rsid w:val="41976ECA"/>
    <w:rsid w:val="425420DB"/>
    <w:rsid w:val="4254535F"/>
    <w:rsid w:val="42A1600D"/>
    <w:rsid w:val="434E67CB"/>
    <w:rsid w:val="44BE4112"/>
    <w:rsid w:val="44FD697D"/>
    <w:rsid w:val="455978AE"/>
    <w:rsid w:val="45EE1775"/>
    <w:rsid w:val="46015547"/>
    <w:rsid w:val="460B2B94"/>
    <w:rsid w:val="47182104"/>
    <w:rsid w:val="47567ADC"/>
    <w:rsid w:val="4777636D"/>
    <w:rsid w:val="481948DA"/>
    <w:rsid w:val="49720146"/>
    <w:rsid w:val="49FC5FDF"/>
    <w:rsid w:val="4A6F667D"/>
    <w:rsid w:val="4B567A02"/>
    <w:rsid w:val="4B6C2EE0"/>
    <w:rsid w:val="4BCE0B20"/>
    <w:rsid w:val="4C09520B"/>
    <w:rsid w:val="4C324297"/>
    <w:rsid w:val="4C3E6154"/>
    <w:rsid w:val="4C860B7A"/>
    <w:rsid w:val="4CED3424"/>
    <w:rsid w:val="4D051969"/>
    <w:rsid w:val="4D634B25"/>
    <w:rsid w:val="4F592A8D"/>
    <w:rsid w:val="4FBB5914"/>
    <w:rsid w:val="507F4F2A"/>
    <w:rsid w:val="519621C0"/>
    <w:rsid w:val="526073DE"/>
    <w:rsid w:val="52896B4C"/>
    <w:rsid w:val="52B906A8"/>
    <w:rsid w:val="536B33D9"/>
    <w:rsid w:val="5498734C"/>
    <w:rsid w:val="54CC4AB1"/>
    <w:rsid w:val="551A0D88"/>
    <w:rsid w:val="55562FC1"/>
    <w:rsid w:val="55ED61F3"/>
    <w:rsid w:val="561135B0"/>
    <w:rsid w:val="564D20E6"/>
    <w:rsid w:val="56597CA6"/>
    <w:rsid w:val="5691790B"/>
    <w:rsid w:val="572B1EDA"/>
    <w:rsid w:val="58345B3A"/>
    <w:rsid w:val="58C76B86"/>
    <w:rsid w:val="593E77B4"/>
    <w:rsid w:val="59680B70"/>
    <w:rsid w:val="59BB5BB0"/>
    <w:rsid w:val="59EB66E9"/>
    <w:rsid w:val="59F458F2"/>
    <w:rsid w:val="5A825AFC"/>
    <w:rsid w:val="5CE56C84"/>
    <w:rsid w:val="5DCD7437"/>
    <w:rsid w:val="5E7E4A0C"/>
    <w:rsid w:val="5E833FBC"/>
    <w:rsid w:val="5F557111"/>
    <w:rsid w:val="603F7B5B"/>
    <w:rsid w:val="612B7710"/>
    <w:rsid w:val="614B5652"/>
    <w:rsid w:val="62156A6C"/>
    <w:rsid w:val="62195FCA"/>
    <w:rsid w:val="62A00C8C"/>
    <w:rsid w:val="62B611F1"/>
    <w:rsid w:val="62DC3F97"/>
    <w:rsid w:val="63506DE4"/>
    <w:rsid w:val="63BD69FE"/>
    <w:rsid w:val="65EC5551"/>
    <w:rsid w:val="660C3ED7"/>
    <w:rsid w:val="66C50835"/>
    <w:rsid w:val="674E2A27"/>
    <w:rsid w:val="68756785"/>
    <w:rsid w:val="696444F8"/>
    <w:rsid w:val="698A253D"/>
    <w:rsid w:val="69C44D8F"/>
    <w:rsid w:val="6A1D6CCF"/>
    <w:rsid w:val="6A744AFD"/>
    <w:rsid w:val="6A9432FD"/>
    <w:rsid w:val="6B343B75"/>
    <w:rsid w:val="6C4E056C"/>
    <w:rsid w:val="6E5E31E3"/>
    <w:rsid w:val="6F9B1891"/>
    <w:rsid w:val="6FD66B24"/>
    <w:rsid w:val="709D6B6E"/>
    <w:rsid w:val="71BA3EA6"/>
    <w:rsid w:val="73071869"/>
    <w:rsid w:val="73777464"/>
    <w:rsid w:val="73D076FE"/>
    <w:rsid w:val="73F8781A"/>
    <w:rsid w:val="74E23B8D"/>
    <w:rsid w:val="756D17F9"/>
    <w:rsid w:val="763B08DF"/>
    <w:rsid w:val="76C71554"/>
    <w:rsid w:val="772168BC"/>
    <w:rsid w:val="77573567"/>
    <w:rsid w:val="779366B8"/>
    <w:rsid w:val="78096FED"/>
    <w:rsid w:val="78CF463B"/>
    <w:rsid w:val="7B2C599A"/>
    <w:rsid w:val="7C88563C"/>
    <w:rsid w:val="7CD267D1"/>
    <w:rsid w:val="7D912562"/>
    <w:rsid w:val="7DCB2307"/>
    <w:rsid w:val="7E450332"/>
    <w:rsid w:val="7F9C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4"/>
      <w:szCs w:val="24"/>
      <w:lang w:val="zh-CN" w:bidi="zh-CN"/>
    </w:rPr>
  </w:style>
  <w:style w:type="paragraph" w:styleId="4">
    <w:name w:val="footer"/>
    <w:basedOn w:val="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中宋" w:eastAsia="华文中宋" w:cs="华文中宋" w:hAnsiTheme="minorHAnsi"/>
      <w:color w:val="000000"/>
      <w:sz w:val="24"/>
      <w:szCs w:val="24"/>
      <w:lang w:val="en-US" w:eastAsia="zh-CN" w:bidi="ar-SA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paragraph" w:customStyle="1" w:styleId="13">
    <w:name w:val="WPSOffice手动目录 1"/>
    <w:qFormat/>
    <w:uiPriority w:val="0"/>
    <w:rPr>
      <w:rFonts w:ascii="Calibri" w:hAnsi="Calibri" w:eastAsia="宋体" w:cs="Times New Roman"/>
      <w:lang w:val="en-US" w:eastAsia="zh-CN" w:bidi="ar-SA"/>
    </w:rPr>
  </w:style>
  <w:style w:type="character" w:customStyle="1" w:styleId="14">
    <w:name w:val="bjh-p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965</Words>
  <Characters>1153</Characters>
  <Lines>0</Lines>
  <Paragraphs>0</Paragraphs>
  <TotalTime>6</TotalTime>
  <ScaleCrop>false</ScaleCrop>
  <LinksUpToDate>false</LinksUpToDate>
  <CharactersWithSpaces>1204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2021-01-26T03:57:00Z</dcterms:created>
  <dc:creator>YZH</dc:creator>
  <cp:lastModifiedBy>江苏省钢铁行业协会</cp:lastModifiedBy>
  <cp:lastPrinted>2021-03-10T05:36:00Z</cp:lastPrinted>
  <dcterms:modified xsi:type="dcterms:W3CDTF">2022-12-27T08:13:01Z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1AF6866836B04F43A3504B58E83BB526</vt:lpwstr>
  </property>
  <property fmtid="{D5CDD505-2E9C-101B-9397-08002B2CF9AE}" pid="4" name="commondata">
    <vt:lpwstr>eyJoZGlkIjoiYWNlMDMzMTlmOGRkYzBkMjMzOGQyNjIxMDg3ZmEyZTIifQ==</vt:lpwstr>
  </property>
</Properties>
</file>